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B360" w14:textId="2FF4C686" w:rsidR="00C030FD" w:rsidRPr="00BF6B86" w:rsidRDefault="00C030FD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</w:pPr>
      <w:r w:rsidRPr="002420EA">
        <w:rPr>
          <w:rFonts w:ascii="Arial Narrow" w:hAnsi="Arial Narrow" w:cs="TimesNewRomanPS-BoldMT"/>
          <w:color w:val="000000"/>
          <w:kern w:val="0"/>
          <w:sz w:val="26"/>
          <w:szCs w:val="26"/>
        </w:rPr>
        <w:t>Association</w:t>
      </w:r>
      <w:r w:rsidRPr="00BF6B86"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  <w:t xml:space="preserve"> COMITÉ ANIMATION PLOUISY</w:t>
      </w:r>
      <w:r w:rsidR="00BF6B86"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  <w:t xml:space="preserve"> </w:t>
      </w:r>
      <w:r w:rsidR="00BF6B86" w:rsidRPr="00AF6545">
        <w:rPr>
          <w:rFonts w:ascii="Arial Narrow" w:hAnsi="Arial Narrow" w:cs="TimesNewRomanPS-BoldMT"/>
          <w:color w:val="000000"/>
          <w:kern w:val="0"/>
          <w:sz w:val="26"/>
          <w:szCs w:val="26"/>
        </w:rPr>
        <w:t xml:space="preserve">- </w:t>
      </w:r>
      <w:r w:rsidRPr="00AF6545">
        <w:rPr>
          <w:rFonts w:ascii="Arial Narrow" w:hAnsi="Arial Narrow" w:cs="TimesNewRomanPS-BoldMT"/>
          <w:color w:val="000000"/>
          <w:kern w:val="0"/>
          <w:sz w:val="26"/>
          <w:szCs w:val="26"/>
        </w:rPr>
        <w:t>4 rue de la Mairie – 22200 PLOUISY</w:t>
      </w:r>
    </w:p>
    <w:p w14:paraId="5398338A" w14:textId="77777777" w:rsidR="00C030FD" w:rsidRPr="00BF6B86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color w:val="000000"/>
          <w:kern w:val="0"/>
          <w:sz w:val="16"/>
          <w:szCs w:val="16"/>
        </w:rPr>
      </w:pPr>
    </w:p>
    <w:p w14:paraId="695130C2" w14:textId="22940886" w:rsidR="00C030FD" w:rsidRPr="00C030FD" w:rsidRDefault="00C030FD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ATTESTATION - INSCRIPTION VIDE-GRENIERS</w:t>
      </w:r>
      <w:r w:rsidR="00BF6B86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 – </w:t>
      </w:r>
      <w:r w:rsidR="00C91FD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Dimanche </w:t>
      </w:r>
      <w:r w:rsidR="00E3688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27</w:t>
      </w:r>
      <w:r w:rsidR="00C91FD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 septembre 202</w:t>
      </w:r>
      <w:r w:rsidR="00E3688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6</w:t>
      </w:r>
    </w:p>
    <w:p w14:paraId="0F84D94B" w14:textId="77777777" w:rsidR="00C030FD" w:rsidRPr="00BF6B86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color w:val="FF0000"/>
          <w:kern w:val="0"/>
          <w:sz w:val="10"/>
          <w:szCs w:val="10"/>
        </w:rPr>
      </w:pPr>
    </w:p>
    <w:p w14:paraId="6AC86CDF" w14:textId="66A62922" w:rsidR="00C030FD" w:rsidRPr="00C030FD" w:rsidRDefault="00C030FD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FF0000"/>
          <w:kern w:val="0"/>
          <w:sz w:val="24"/>
          <w:szCs w:val="24"/>
        </w:rPr>
      </w:pPr>
      <w:r w:rsidRPr="00C030FD">
        <w:rPr>
          <w:rFonts w:ascii="Arial Narrow" w:hAnsi="Arial Narrow" w:cs="TimesNewRomanPS-BoldMT"/>
          <w:b/>
          <w:bCs/>
          <w:color w:val="FF0000"/>
          <w:kern w:val="0"/>
          <w:sz w:val="24"/>
          <w:szCs w:val="24"/>
        </w:rPr>
        <w:t>Personne physique</w:t>
      </w:r>
    </w:p>
    <w:p w14:paraId="41853F62" w14:textId="77777777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>Je soussigné(e),</w:t>
      </w:r>
    </w:p>
    <w:p w14:paraId="2FDD6DDE" w14:textId="31E5F7F7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Nom : ……………………………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….……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.……. Prénom ………..…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……………………………………….</w:t>
      </w:r>
    </w:p>
    <w:p w14:paraId="5CCC9A44" w14:textId="395CA300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Né(e) le ……………………..…………à Département : 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……. Ville : 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…..……..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</w:t>
      </w:r>
    </w:p>
    <w:p w14:paraId="3046FA85" w14:textId="0D7EFD19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Adresse : …………………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……………………………………………..………………………………….………</w:t>
      </w:r>
    </w:p>
    <w:p w14:paraId="2E0595A9" w14:textId="0A251D6B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CP …………….. Ville …………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……………….………………………………………………………………..</w:t>
      </w:r>
    </w:p>
    <w:p w14:paraId="274B49F7" w14:textId="7FE18E0D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Tél. ……………………………. Email : 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……………………………………………………………………</w:t>
      </w:r>
    </w:p>
    <w:p w14:paraId="0E614CD8" w14:textId="424FF941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Titulaire de la pièce d’identité N° ………...………………………………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…………………………………...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…..…………..</w:t>
      </w:r>
    </w:p>
    <w:p w14:paraId="45CDB237" w14:textId="5DBF6BDD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Délivrée le …………………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 xml:space="preserve">…..… </w:t>
      </w:r>
      <w:proofErr w:type="gramStart"/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par</w:t>
      </w:r>
      <w:proofErr w:type="gramEnd"/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 xml:space="preserve"> 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………………..…………</w:t>
      </w:r>
    </w:p>
    <w:p w14:paraId="7F3AC736" w14:textId="03B8A3E0" w:rsidR="00C030FD" w:rsidRPr="00C030FD" w:rsidRDefault="00C030FD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N° immatriculation de mon véhicule : …………………………………</w:t>
      </w:r>
      <w:r w:rsidR="00BF6B86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………………….………………...</w:t>
      </w:r>
    </w:p>
    <w:p w14:paraId="31E4B18F" w14:textId="77777777" w:rsidR="00BF6B86" w:rsidRDefault="00BF6B86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</w:pPr>
    </w:p>
    <w:p w14:paraId="6661F89E" w14:textId="77777777" w:rsidR="00BF6B86" w:rsidRPr="00BF6B86" w:rsidRDefault="00BF6B86" w:rsidP="00BF6B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>Déclare sur l’honneur :</w:t>
      </w:r>
      <w:r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ab/>
        <w:t>-</w:t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de ne pas être commerçant (e)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br/>
        <w:t xml:space="preserve"> 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ab/>
        <w:t xml:space="preserve">- </w:t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de ne vendre que des objets personnels et usagés (Article L 310-2 du Code de commerce)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br/>
        <w:t xml:space="preserve"> 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ab/>
        <w:t xml:space="preserve">- </w:t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de non-participation à 2 autres manifestations de même nature au cours de l’année civile.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br/>
        <w:t xml:space="preserve"> 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ab/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(Article R321-9 du Code pénal)</w:t>
      </w:r>
    </w:p>
    <w:p w14:paraId="3F2F0E17" w14:textId="55F227F9" w:rsidR="00C030FD" w:rsidRPr="00C030FD" w:rsidRDefault="00C030FD" w:rsidP="00C030FD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Fait à </w:t>
      </w:r>
      <w:r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Plouisy,</w:t>
      </w:r>
      <w:r w:rsidRPr="00C030FD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 le ………………………………..…………</w:t>
      </w:r>
    </w:p>
    <w:p w14:paraId="0B3C4F9E" w14:textId="72470AD3" w:rsidR="00C030FD" w:rsidRPr="00C030FD" w:rsidRDefault="00AF6545" w:rsidP="00BF6B86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>
        <w:rPr>
          <w:rFonts w:ascii="Arial Narrow" w:hAnsi="Arial Narrow" w:cs="TimesNewRomanPSMT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DE725C" wp14:editId="032D7360">
                <wp:simplePos x="0" y="0"/>
                <wp:positionH relativeFrom="column">
                  <wp:posOffset>3126740</wp:posOffset>
                </wp:positionH>
                <wp:positionV relativeFrom="paragraph">
                  <wp:posOffset>60960</wp:posOffset>
                </wp:positionV>
                <wp:extent cx="2343150" cy="571500"/>
                <wp:effectExtent l="0" t="0" r="19050" b="19050"/>
                <wp:wrapNone/>
                <wp:docPr id="108213458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480364" id="Rectangle : coins arrondis 1" o:spid="_x0000_s1026" style="position:absolute;margin-left:246.2pt;margin-top:4.8pt;width:184.5pt;height: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A7aAIAADEFAAAOAAAAZHJzL2Uyb0RvYy54bWysVN9P2zAQfp+0/8Hy+0hTCmwVKapATJMQ&#10;VMDEs3Fsas3xeWe3affX7+ykacf6NO3Fucvdd7/8nS+vNo1la4XBgKt4eTLiTDkJtXFvFf/+fPvp&#10;M2chClcLC05VfKsCv5p9/HDZ+qkawxJsrZBREBemra/4MkY/LYogl6oR4QS8cmTUgI2IpOJbUaNo&#10;KXpji/FodF60gLVHkCoE+nvTGfksx9dayfigdVCR2YpTbTGfmM/XdBazSzF9Q+GXRvZliH+oohHG&#10;UdIh1I2Igq3Q/BWqMRIhgI4nEpoCtDZS5R6om3L0rpunpfAq90LDCX4YU/h/YeX9+skvkMbQ+jAN&#10;JKYuNhqb9KX62CYPazsMS20ik/RzfDo5Lc9oppJsZxck5mkWe7THEL8qaFgSKo6wcvUj3UgelFjf&#10;hUhpyX/nlzJal84A1tS3xtqsJC6oa4tsLegW46ZMt0a4Ay/SErLYN5GluLWqi/qoNDN1Kjtnz/za&#10;xxRSKhfP+7jWkXeCaapgAJbHgDbuiul9E0xl3g3A0THgnxkHRM4KLg7gxjjAYwHqH0Pmzn/Xfddz&#10;av8V6u0CGULH+uDlraGbuBMhLgQSzenyaHXjAx3aQltx6CXOloC/jv1P/sQ+snLW0tpUPPxcCVSc&#10;2W+OePmlnEzSnmVlcnYxJgUPLa+HFrdqroHutKRHwsssJv9od6JGaF5ow+cpK5mEk5S74jLiTrmO&#10;3TrTGyHVfJ7daLe8iHfuycsUPE01kex58yLQ93SMROR72K2YmL4jZOebkA7mqwjaZLbu59rPm/Yy&#10;k7F/Q9LiH+rZa//SzX4DAAD//wMAUEsDBBQABgAIAAAAIQDmk+w83AAAAAgBAAAPAAAAZHJzL2Rv&#10;d25yZXYueG1sTI9BS8NAEIXvgv9hGaE3u2koIY3ZFBFsD0HQVPA6ya5JcHc2ZLdt/PeOJz1+8x5v&#10;3iv3i7PiYuYwelKwWScgDHVej9QreD893+cgQkTSaD0ZBd8mwL66vSmx0P5Kb+bSxF5wCIUCFQwx&#10;ToWUoRuMw7D2kyHWPv3sMDLOvdQzXjncWZkmSSYdjsQfBpzM02C6r+bsFMTQIqYvtT00hzypa9sf&#10;P9yrUqu75fEBRDRL/DPDb32uDhV3av2ZdBBWwXaXbtmqYJeBYD3PNswtMx9kVcr/A6ofAAAA//8D&#10;AFBLAQItABQABgAIAAAAIQC2gziS/gAAAOEBAAATAAAAAAAAAAAAAAAAAAAAAABbQ29udGVudF9U&#10;eXBlc10ueG1sUEsBAi0AFAAGAAgAAAAhADj9If/WAAAAlAEAAAsAAAAAAAAAAAAAAAAALwEAAF9y&#10;ZWxzLy5yZWxzUEsBAi0AFAAGAAgAAAAhAMl6QDtoAgAAMQUAAA4AAAAAAAAAAAAAAAAALgIAAGRy&#10;cy9lMm9Eb2MueG1sUEsBAi0AFAAGAAgAAAAhAOaT7DzcAAAACAEAAA8AAAAAAAAAAAAAAAAAwgQA&#10;AGRycy9kb3ducmV2LnhtbFBLBQYAAAAABAAEAPMAAADL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br/>
      </w:r>
      <w:r w:rsidR="00C030FD"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Signature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 :</w:t>
      </w:r>
    </w:p>
    <w:p w14:paraId="281D3720" w14:textId="77777777" w:rsidR="00C030FD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</w:pPr>
    </w:p>
    <w:p w14:paraId="512CE3FC" w14:textId="77777777" w:rsidR="00BF6B86" w:rsidRDefault="00BF6B86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</w:pPr>
    </w:p>
    <w:p w14:paraId="23C709E9" w14:textId="5FE6B60E" w:rsidR="00C030FD" w:rsidRPr="00C030FD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Ci-joint règlement de _</w:t>
      </w:r>
      <w:r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___</w:t>
      </w:r>
      <w:r w:rsidRPr="00C030FD"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___ € pour l’emplacement pour une longueur de ___</w:t>
      </w:r>
      <w:r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___</w:t>
      </w:r>
      <w:r w:rsidRPr="00C030FD"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 m</w:t>
      </w:r>
      <w:r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ètres</w:t>
      </w:r>
    </w:p>
    <w:p w14:paraId="11F346F0" w14:textId="77777777" w:rsidR="00C030FD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</w:p>
    <w:p w14:paraId="25D3FB40" w14:textId="3C17F1D8" w:rsidR="00C030FD" w:rsidRPr="00BF6B86" w:rsidRDefault="00C030FD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color w:val="000000"/>
          <w:kern w:val="0"/>
          <w:sz w:val="20"/>
          <w:szCs w:val="20"/>
        </w:rPr>
      </w:pPr>
      <w:r w:rsidRPr="00BF6B86">
        <w:rPr>
          <w:rFonts w:ascii="Arial Narrow" w:hAnsi="Arial Narrow" w:cs="TimesNewRomanPSMT"/>
          <w:color w:val="000000"/>
          <w:kern w:val="0"/>
          <w:sz w:val="20"/>
          <w:szCs w:val="20"/>
        </w:rPr>
        <w:t>Attestation devant être remis à l’organisateur</w:t>
      </w:r>
      <w:r w:rsidR="00BF6B86" w:rsidRPr="00BF6B86">
        <w:rPr>
          <w:rFonts w:ascii="Arial Narrow" w:hAnsi="Arial Narrow" w:cs="TimesNewRomanPSMT"/>
          <w:color w:val="000000"/>
          <w:kern w:val="0"/>
          <w:sz w:val="20"/>
          <w:szCs w:val="20"/>
        </w:rPr>
        <w:t xml:space="preserve"> </w:t>
      </w:r>
      <w:r w:rsidRPr="00BF6B86">
        <w:rPr>
          <w:rFonts w:ascii="Arial Narrow" w:hAnsi="Arial Narrow" w:cs="TimesNewRomanPSMT"/>
          <w:color w:val="000000"/>
          <w:kern w:val="0"/>
          <w:sz w:val="20"/>
          <w:szCs w:val="20"/>
        </w:rPr>
        <w:t>qui le joindra au registre pour remise au Maire de la Commune d’organisation</w:t>
      </w:r>
    </w:p>
    <w:p w14:paraId="672A5974" w14:textId="77777777" w:rsidR="00C030FD" w:rsidRDefault="00C030FD" w:rsidP="00C030F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</w:p>
    <w:p w14:paraId="165EB942" w14:textId="2438F7FA" w:rsidR="008B4F3A" w:rsidRDefault="00AF6545" w:rsidP="00C030FD">
      <w:pPr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14:paraId="1D351779" w14:textId="77777777" w:rsidR="00BF6B86" w:rsidRPr="00AF6545" w:rsidRDefault="00BF6B86" w:rsidP="00BF6B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color w:val="000000"/>
          <w:kern w:val="0"/>
          <w:sz w:val="26"/>
          <w:szCs w:val="26"/>
        </w:rPr>
      </w:pPr>
      <w:r w:rsidRPr="002420EA">
        <w:rPr>
          <w:rFonts w:ascii="Arial Narrow" w:hAnsi="Arial Narrow" w:cs="TimesNewRomanPS-BoldMT"/>
          <w:color w:val="000000"/>
          <w:kern w:val="0"/>
          <w:sz w:val="26"/>
          <w:szCs w:val="26"/>
        </w:rPr>
        <w:t>Association</w:t>
      </w:r>
      <w:r w:rsidRPr="00BF6B86"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  <w:t xml:space="preserve"> COMITÉ ANIMATION PLOUISY</w:t>
      </w:r>
      <w:r>
        <w:rPr>
          <w:rFonts w:ascii="Arial Narrow" w:hAnsi="Arial Narrow" w:cs="TimesNewRomanPS-BoldMT"/>
          <w:b/>
          <w:bCs/>
          <w:color w:val="000000"/>
          <w:kern w:val="0"/>
          <w:sz w:val="26"/>
          <w:szCs w:val="26"/>
        </w:rPr>
        <w:t xml:space="preserve"> - </w:t>
      </w:r>
      <w:r w:rsidRPr="00AF6545">
        <w:rPr>
          <w:rFonts w:ascii="Arial Narrow" w:hAnsi="Arial Narrow" w:cs="TimesNewRomanPS-BoldMT"/>
          <w:color w:val="000000"/>
          <w:kern w:val="0"/>
          <w:sz w:val="26"/>
          <w:szCs w:val="26"/>
        </w:rPr>
        <w:t>4 rue de la Mairie – 22200 PLOUISY</w:t>
      </w:r>
    </w:p>
    <w:p w14:paraId="18D2414B" w14:textId="77777777" w:rsidR="00BF6B86" w:rsidRPr="00BF6B86" w:rsidRDefault="00BF6B86" w:rsidP="00BF6B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color w:val="000000"/>
          <w:kern w:val="0"/>
          <w:sz w:val="16"/>
          <w:szCs w:val="16"/>
        </w:rPr>
      </w:pPr>
    </w:p>
    <w:p w14:paraId="551FA6E6" w14:textId="2785DB83" w:rsidR="00BF6B86" w:rsidRPr="00C030FD" w:rsidRDefault="00BF6B86" w:rsidP="00BF6B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ATTESTATION - INSCRIPTION VIDE-GRENIERS</w:t>
      </w:r>
      <w:r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 – </w:t>
      </w:r>
      <w:r w:rsidR="00C91FD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Dimanche </w:t>
      </w:r>
      <w:r w:rsidR="00E3688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27</w:t>
      </w:r>
      <w:r w:rsidR="00C91FD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 septembre 202</w:t>
      </w:r>
      <w:r w:rsidR="00E36883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6</w:t>
      </w:r>
    </w:p>
    <w:p w14:paraId="3A52986D" w14:textId="77777777" w:rsidR="00BF6B86" w:rsidRPr="00BF6B86" w:rsidRDefault="00BF6B86" w:rsidP="00BF6B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color w:val="FF0000"/>
          <w:kern w:val="0"/>
          <w:sz w:val="10"/>
          <w:szCs w:val="10"/>
        </w:rPr>
      </w:pPr>
    </w:p>
    <w:p w14:paraId="0DAE6365" w14:textId="77777777" w:rsidR="00BF6B86" w:rsidRPr="00C030FD" w:rsidRDefault="00BF6B86" w:rsidP="00BF6B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FF0000"/>
          <w:kern w:val="0"/>
          <w:sz w:val="24"/>
          <w:szCs w:val="24"/>
        </w:rPr>
      </w:pPr>
      <w:r w:rsidRPr="00C030FD">
        <w:rPr>
          <w:rFonts w:ascii="Arial Narrow" w:hAnsi="Arial Narrow" w:cs="TimesNewRomanPS-BoldMT"/>
          <w:b/>
          <w:bCs/>
          <w:color w:val="FF0000"/>
          <w:kern w:val="0"/>
          <w:sz w:val="24"/>
          <w:szCs w:val="24"/>
        </w:rPr>
        <w:t>Personne physique</w:t>
      </w:r>
    </w:p>
    <w:p w14:paraId="7627CC57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>Je soussigné(e),</w:t>
      </w:r>
    </w:p>
    <w:p w14:paraId="6FD71DB7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Nom : ……………………………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….……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.……. Prénom ………..…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……………………………………….</w:t>
      </w:r>
    </w:p>
    <w:p w14:paraId="2A9BD5EA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Né(e) le ……………………..…………à Département : 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……. Ville : 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…..……..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</w:t>
      </w:r>
    </w:p>
    <w:p w14:paraId="376A4328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Adresse : …………………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……………………………………………..………………………………….………</w:t>
      </w:r>
    </w:p>
    <w:p w14:paraId="029F2482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CP …………….. Ville 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……………….………………………………………………………………..</w:t>
      </w:r>
    </w:p>
    <w:p w14:paraId="2E4853F0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Tél. ……………………………. Email : 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……………………………………………………………………</w:t>
      </w:r>
    </w:p>
    <w:p w14:paraId="27C8E752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Titulaire de la pièce d’identité N° ………...………………………………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…………………………………...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…..…………..</w:t>
      </w:r>
    </w:p>
    <w:p w14:paraId="615F0A0E" w14:textId="6DED58A3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Délivrée le ……………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………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 xml:space="preserve">………..… </w:t>
      </w:r>
      <w:proofErr w:type="gramStart"/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par</w:t>
      </w:r>
      <w:proofErr w:type="gramEnd"/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 xml:space="preserve"> 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………………………………………….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………………..…………</w:t>
      </w:r>
    </w:p>
    <w:p w14:paraId="1611B00D" w14:textId="77777777" w:rsidR="00BF6B86" w:rsidRPr="00C030FD" w:rsidRDefault="00BF6B86" w:rsidP="00BF6B86">
      <w:pPr>
        <w:autoSpaceDE w:val="0"/>
        <w:autoSpaceDN w:val="0"/>
        <w:adjustRightInd w:val="0"/>
        <w:spacing w:after="6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N° immatriculation de mon véhicule : …………………………………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………………..</w:t>
      </w: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………………….………………...</w:t>
      </w:r>
    </w:p>
    <w:p w14:paraId="3F9BAAF4" w14:textId="77777777" w:rsidR="00BF6B86" w:rsidRDefault="00BF6B86" w:rsidP="00BF6B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</w:pPr>
    </w:p>
    <w:p w14:paraId="51FA3060" w14:textId="77777777" w:rsidR="00BF6B86" w:rsidRPr="00BF6B86" w:rsidRDefault="00BF6B86" w:rsidP="00BF6B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>Déclare sur l’honneur :</w:t>
      </w:r>
      <w:r>
        <w:rPr>
          <w:rFonts w:ascii="Arial Narrow" w:hAnsi="Arial Narrow" w:cs="TimesNewRomanPS-BoldItalicMT"/>
          <w:b/>
          <w:bCs/>
          <w:i/>
          <w:iCs/>
          <w:color w:val="000000"/>
          <w:kern w:val="0"/>
          <w:sz w:val="24"/>
          <w:szCs w:val="24"/>
        </w:rPr>
        <w:tab/>
        <w:t>-</w:t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de ne pas être commerçant (e)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br/>
        <w:t xml:space="preserve"> 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ab/>
        <w:t xml:space="preserve">- </w:t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de ne vendre que des objets personnels et usagés (Article L 310-2 du Code de commerce)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br/>
        <w:t xml:space="preserve"> 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ab/>
        <w:t xml:space="preserve">- </w:t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de non-participation à 2 autres manifestations de même nature au cours de l’année civile.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br/>
        <w:t xml:space="preserve"> </w:t>
      </w:r>
      <w:r>
        <w:rPr>
          <w:rFonts w:ascii="Arial Narrow" w:hAnsi="Arial Narrow" w:cs="TimesNewRomanPSMT"/>
          <w:color w:val="000000"/>
          <w:kern w:val="0"/>
          <w:sz w:val="24"/>
          <w:szCs w:val="24"/>
        </w:rPr>
        <w:tab/>
      </w:r>
      <w:r w:rsidRPr="00BF6B86">
        <w:rPr>
          <w:rFonts w:ascii="Arial Narrow" w:hAnsi="Arial Narrow" w:cs="TimesNewRomanPSMT"/>
          <w:color w:val="000000"/>
          <w:kern w:val="0"/>
          <w:sz w:val="24"/>
          <w:szCs w:val="24"/>
        </w:rPr>
        <w:t>(Article R321-9 du Code pénal)</w:t>
      </w:r>
    </w:p>
    <w:p w14:paraId="061EB5A2" w14:textId="1FC2372C" w:rsidR="00BF6B86" w:rsidRPr="00C030FD" w:rsidRDefault="00BF6B86" w:rsidP="00BF6B86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Fait à </w:t>
      </w:r>
      <w:r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>Plouisy,</w:t>
      </w:r>
      <w:r w:rsidRPr="00C030FD">
        <w:rPr>
          <w:rFonts w:ascii="Arial Narrow" w:hAnsi="Arial Narrow" w:cs="TimesNewRomanPS-BoldMT"/>
          <w:b/>
          <w:bCs/>
          <w:color w:val="000000"/>
          <w:kern w:val="0"/>
          <w:sz w:val="24"/>
          <w:szCs w:val="24"/>
        </w:rPr>
        <w:t xml:space="preserve"> le ………………………………..…………</w:t>
      </w:r>
    </w:p>
    <w:p w14:paraId="3C3F2076" w14:textId="3556638D" w:rsidR="00AF6545" w:rsidRDefault="00AF6545" w:rsidP="00BF6B86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>
        <w:rPr>
          <w:rFonts w:ascii="Arial Narrow" w:hAnsi="Arial Narrow" w:cs="TimesNewRomanPSMT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01DBCD" wp14:editId="00F25BC6">
                <wp:simplePos x="0" y="0"/>
                <wp:positionH relativeFrom="column">
                  <wp:posOffset>3114675</wp:posOffset>
                </wp:positionH>
                <wp:positionV relativeFrom="paragraph">
                  <wp:posOffset>104140</wp:posOffset>
                </wp:positionV>
                <wp:extent cx="2343150" cy="571500"/>
                <wp:effectExtent l="0" t="0" r="19050" b="19050"/>
                <wp:wrapNone/>
                <wp:docPr id="13819923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23EF8" id="Rectangle : coins arrondis 1" o:spid="_x0000_s1026" style="position:absolute;margin-left:245.25pt;margin-top:8.2pt;width:184.5pt;height:4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A7aAIAADEFAAAOAAAAZHJzL2Uyb0RvYy54bWysVN9P2zAQfp+0/8Hy+0hTCmwVKapATJMQ&#10;VMDEs3Fsas3xeWe3affX7+ykacf6NO3Fucvdd7/8nS+vNo1la4XBgKt4eTLiTDkJtXFvFf/+fPvp&#10;M2chClcLC05VfKsCv5p9/HDZ+qkawxJsrZBREBemra/4MkY/LYogl6oR4QS8cmTUgI2IpOJbUaNo&#10;KXpji/FodF60gLVHkCoE+nvTGfksx9dayfigdVCR2YpTbTGfmM/XdBazSzF9Q+GXRvZliH+oohHG&#10;UdIh1I2Igq3Q/BWqMRIhgI4nEpoCtDZS5R6om3L0rpunpfAq90LDCX4YU/h/YeX9+skvkMbQ+jAN&#10;JKYuNhqb9KX62CYPazsMS20ik/RzfDo5Lc9oppJsZxck5mkWe7THEL8qaFgSKo6wcvUj3UgelFjf&#10;hUhpyX/nlzJal84A1tS3xtqsJC6oa4tsLegW46ZMt0a4Ay/SErLYN5GluLWqi/qoNDN1Kjtnz/za&#10;xxRSKhfP+7jWkXeCaapgAJbHgDbuiul9E0xl3g3A0THgnxkHRM4KLg7gxjjAYwHqH0Pmzn/Xfddz&#10;av8V6u0CGULH+uDlraGbuBMhLgQSzenyaHXjAx3aQltx6CXOloC/jv1P/sQ+snLW0tpUPPxcCVSc&#10;2W+OePmlnEzSnmVlcnYxJgUPLa+HFrdqroHutKRHwsssJv9od6JGaF5ow+cpK5mEk5S74jLiTrmO&#10;3TrTGyHVfJ7daLe8iHfuycsUPE01kex58yLQ93SMROR72K2YmL4jZOebkA7mqwjaZLbu59rPm/Yy&#10;k7F/Q9LiH+rZa//SzX4DAAD//wMAUEsDBBQABgAIAAAAIQBvNYBz3QAAAAoBAAAPAAAAZHJzL2Rv&#10;d25yZXYueG1sTI/BTsMwEETvSPyDtUjcqE3VVmkap0JIlEOEBAGp101skgh7HcVuG/6e5QTHfTOa&#10;nSn2s3fibKc4BNJwv1AgLLXBDNRp+Hh/ustAxIRk0AWyGr5thH15fVVgbsKF3uy5Tp3gEIo5auhT&#10;GnMpY9tbj3ERRkusfYbJY+Jz6qSZ8MLh3smlUhvpcSD+0ONoH3vbftUnryHFBnH5UrlDfchUVbnu&#10;+ehftb69mR92IJKd058ZfutzdSi5UxNOZKJwGlZbtWYrC5sVCDZk6y2DhoFiIstC/p9Q/gAAAP//&#10;AwBQSwECLQAUAAYACAAAACEAtoM4kv4AAADhAQAAEwAAAAAAAAAAAAAAAAAAAAAAW0NvbnRlbnRf&#10;VHlwZXNdLnhtbFBLAQItABQABgAIAAAAIQA4/SH/1gAAAJQBAAALAAAAAAAAAAAAAAAAAC8BAABf&#10;cmVscy8ucmVsc1BLAQItABQABgAIAAAAIQDJekA7aAIAADEFAAAOAAAAAAAAAAAAAAAAAC4CAABk&#10;cnMvZTJvRG9jLnhtbFBLAQItABQABgAIAAAAIQBvNYBz3QAAAAoBAAAPAAAAAAAAAAAAAAAAAMIE&#10;AABkcnMvZG93bnJldi54bWxQSwUGAAAAAAQABADzAAAAzA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632ACAC3" w14:textId="42B0224C" w:rsidR="00BF6B86" w:rsidRPr="00C030FD" w:rsidRDefault="00BF6B86" w:rsidP="00BF6B86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hAnsi="Arial Narrow" w:cs="TimesNewRomanPSMT"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MT"/>
          <w:color w:val="000000"/>
          <w:kern w:val="0"/>
          <w:sz w:val="24"/>
          <w:szCs w:val="24"/>
        </w:rPr>
        <w:t>Signature</w:t>
      </w:r>
      <w:r w:rsidR="00AF6545">
        <w:rPr>
          <w:rFonts w:ascii="Arial Narrow" w:hAnsi="Arial Narrow" w:cs="TimesNewRomanPSMT"/>
          <w:color w:val="000000"/>
          <w:kern w:val="0"/>
          <w:sz w:val="24"/>
          <w:szCs w:val="24"/>
        </w:rPr>
        <w:t> :</w:t>
      </w:r>
    </w:p>
    <w:p w14:paraId="6303DB4D" w14:textId="77777777" w:rsidR="00BF6B86" w:rsidRDefault="00BF6B86" w:rsidP="00BF6B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</w:pPr>
    </w:p>
    <w:p w14:paraId="0EC4F6C9" w14:textId="77777777" w:rsidR="00BF6B86" w:rsidRDefault="00BF6B86" w:rsidP="00BF6B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</w:pPr>
    </w:p>
    <w:p w14:paraId="26010E16" w14:textId="77777777" w:rsidR="00BF6B86" w:rsidRPr="00C030FD" w:rsidRDefault="00BF6B86" w:rsidP="00BF6B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</w:pPr>
      <w:r w:rsidRPr="00C030FD"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Ci-joint règlement de _</w:t>
      </w:r>
      <w:r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___</w:t>
      </w:r>
      <w:r w:rsidRPr="00C030FD"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___ € pour l’emplacement pour une longueur de ___</w:t>
      </w:r>
      <w:r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___</w:t>
      </w:r>
      <w:r w:rsidRPr="00C030FD"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_ m</w:t>
      </w:r>
      <w:r>
        <w:rPr>
          <w:rFonts w:ascii="Arial Narrow" w:hAnsi="Arial Narrow" w:cs="TimesNewRomanPS-ItalicMT"/>
          <w:i/>
          <w:iCs/>
          <w:color w:val="000000"/>
          <w:kern w:val="0"/>
          <w:sz w:val="24"/>
          <w:szCs w:val="24"/>
        </w:rPr>
        <w:t>ètres</w:t>
      </w:r>
    </w:p>
    <w:p w14:paraId="1186382A" w14:textId="77777777" w:rsidR="00BF6B86" w:rsidRDefault="00BF6B86" w:rsidP="00BF6B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color w:val="000000"/>
          <w:kern w:val="0"/>
          <w:sz w:val="24"/>
          <w:szCs w:val="24"/>
        </w:rPr>
      </w:pPr>
    </w:p>
    <w:p w14:paraId="068991AC" w14:textId="377E74D3" w:rsidR="00C030FD" w:rsidRPr="00BF6B86" w:rsidRDefault="00BF6B86" w:rsidP="00BF6B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color w:val="000000"/>
          <w:kern w:val="0"/>
          <w:sz w:val="20"/>
          <w:szCs w:val="20"/>
        </w:rPr>
      </w:pPr>
      <w:r w:rsidRPr="00BF6B86">
        <w:rPr>
          <w:rFonts w:ascii="Arial Narrow" w:hAnsi="Arial Narrow" w:cs="TimesNewRomanPSMT"/>
          <w:color w:val="000000"/>
          <w:kern w:val="0"/>
          <w:sz w:val="20"/>
          <w:szCs w:val="20"/>
        </w:rPr>
        <w:t>Attestation devant être remis à l’organisateur qui le joindra au registre pour remise au Maire de la Commune d’organisation</w:t>
      </w:r>
    </w:p>
    <w:sectPr w:rsidR="00C030FD" w:rsidRPr="00BF6B86" w:rsidSect="00BF6B86">
      <w:pgSz w:w="11906" w:h="16838"/>
      <w:pgMar w:top="340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79B"/>
    <w:multiLevelType w:val="hybridMultilevel"/>
    <w:tmpl w:val="A9E4014C"/>
    <w:lvl w:ilvl="0" w:tplc="D5CA1E9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F0840"/>
    <w:multiLevelType w:val="hybridMultilevel"/>
    <w:tmpl w:val="4A4487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C5F1D"/>
    <w:multiLevelType w:val="hybridMultilevel"/>
    <w:tmpl w:val="5142E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41569">
    <w:abstractNumId w:val="2"/>
  </w:num>
  <w:num w:numId="2" w16cid:durableId="829519742">
    <w:abstractNumId w:val="0"/>
  </w:num>
  <w:num w:numId="3" w16cid:durableId="82975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FD"/>
    <w:rsid w:val="00222D93"/>
    <w:rsid w:val="002420EA"/>
    <w:rsid w:val="00302DDC"/>
    <w:rsid w:val="007C6C87"/>
    <w:rsid w:val="008B4F3A"/>
    <w:rsid w:val="00AE1FAD"/>
    <w:rsid w:val="00AF6545"/>
    <w:rsid w:val="00BF6B86"/>
    <w:rsid w:val="00C030FD"/>
    <w:rsid w:val="00C91FD3"/>
    <w:rsid w:val="00E36883"/>
    <w:rsid w:val="00F1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0DFD"/>
  <w15:chartTrackingRefBased/>
  <w15:docId w15:val="{CF54ADF0-2CCD-4B83-A957-E8E39BA7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Foure</dc:creator>
  <cp:keywords/>
  <dc:description/>
  <cp:lastModifiedBy>Olivier Foure</cp:lastModifiedBy>
  <cp:revision>2</cp:revision>
  <dcterms:created xsi:type="dcterms:W3CDTF">2026-06-18T06:33:00Z</dcterms:created>
  <dcterms:modified xsi:type="dcterms:W3CDTF">2026-06-18T06:33:00Z</dcterms:modified>
</cp:coreProperties>
</file>